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531"/>
        <w:gridCol w:w="2461"/>
        <w:gridCol w:w="3627"/>
      </w:tblGrid>
      <w:tr w:rsidR="00667910" w:rsidRPr="00685CE8" w14:paraId="06E7F007" w14:textId="77777777" w:rsidTr="00186FBF">
        <w:trPr>
          <w:trHeight w:val="341"/>
        </w:trPr>
        <w:tc>
          <w:tcPr>
            <w:tcW w:w="14305" w:type="dxa"/>
            <w:gridSpan w:val="4"/>
            <w:shd w:val="clear" w:color="auto" w:fill="auto"/>
          </w:tcPr>
          <w:p w14:paraId="7309A175" w14:textId="678E1068" w:rsidR="00667910" w:rsidRPr="004B73E6" w:rsidRDefault="009D4048" w:rsidP="00A7696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73E6">
              <w:rPr>
                <w:rFonts w:eastAsia="Arial Unicode MS" w:cs="Arial"/>
                <w:b/>
                <w:bCs/>
                <w:sz w:val="28"/>
                <w:szCs w:val="28"/>
              </w:rPr>
              <w:t xml:space="preserve">Tentative </w:t>
            </w:r>
            <w:r w:rsidR="00667910" w:rsidRPr="004B73E6">
              <w:rPr>
                <w:rFonts w:eastAsia="Arial Unicode MS" w:cs="Arial"/>
                <w:b/>
                <w:bCs/>
                <w:sz w:val="28"/>
                <w:szCs w:val="28"/>
              </w:rPr>
              <w:t>Calendar of activities</w:t>
            </w:r>
          </w:p>
          <w:p w14:paraId="5383EB55" w14:textId="77777777" w:rsidR="00667910" w:rsidRPr="00685CE8" w:rsidRDefault="00667910" w:rsidP="00A76968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667910" w:rsidRPr="00685CE8" w14:paraId="72D101DF" w14:textId="77777777" w:rsidTr="00934BBB">
        <w:trPr>
          <w:trHeight w:val="254"/>
        </w:trPr>
        <w:tc>
          <w:tcPr>
            <w:tcW w:w="686" w:type="dxa"/>
            <w:vMerge w:val="restart"/>
            <w:shd w:val="clear" w:color="auto" w:fill="auto"/>
          </w:tcPr>
          <w:p w14:paraId="0AEFEF59" w14:textId="77777777" w:rsidR="00667910" w:rsidRPr="00685CE8" w:rsidRDefault="00925F4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5CE8">
              <w:rPr>
                <w:b/>
                <w:bCs/>
                <w:sz w:val="28"/>
                <w:szCs w:val="28"/>
              </w:rPr>
              <w:t>S. #</w:t>
            </w:r>
          </w:p>
        </w:tc>
        <w:tc>
          <w:tcPr>
            <w:tcW w:w="7531" w:type="dxa"/>
            <w:vMerge w:val="restart"/>
            <w:shd w:val="clear" w:color="auto" w:fill="auto"/>
          </w:tcPr>
          <w:p w14:paraId="31BDE2A7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5CE8">
              <w:rPr>
                <w:b/>
                <w:bCs/>
                <w:sz w:val="28"/>
                <w:szCs w:val="28"/>
              </w:rPr>
              <w:t>Action Description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5CACF8C8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5CE8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667910" w:rsidRPr="00685CE8" w14:paraId="79867BCA" w14:textId="77777777" w:rsidTr="00934BBB">
        <w:trPr>
          <w:trHeight w:val="223"/>
        </w:trPr>
        <w:tc>
          <w:tcPr>
            <w:tcW w:w="686" w:type="dxa"/>
            <w:vMerge/>
            <w:shd w:val="clear" w:color="auto" w:fill="auto"/>
          </w:tcPr>
          <w:p w14:paraId="5741B375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1" w:type="dxa"/>
            <w:vMerge/>
            <w:shd w:val="clear" w:color="auto" w:fill="auto"/>
          </w:tcPr>
          <w:p w14:paraId="0E8E7BA1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14:paraId="0B298717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5CE8">
              <w:rPr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3627" w:type="dxa"/>
            <w:shd w:val="clear" w:color="auto" w:fill="auto"/>
          </w:tcPr>
          <w:p w14:paraId="5330284A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5CE8">
              <w:rPr>
                <w:b/>
                <w:bCs/>
                <w:sz w:val="28"/>
                <w:szCs w:val="28"/>
              </w:rPr>
              <w:t>To</w:t>
            </w:r>
          </w:p>
        </w:tc>
      </w:tr>
      <w:tr w:rsidR="00667910" w:rsidRPr="00685CE8" w14:paraId="41EC9BB7" w14:textId="77777777" w:rsidTr="00934BBB">
        <w:trPr>
          <w:trHeight w:val="363"/>
        </w:trPr>
        <w:tc>
          <w:tcPr>
            <w:tcW w:w="686" w:type="dxa"/>
            <w:shd w:val="clear" w:color="auto" w:fill="auto"/>
          </w:tcPr>
          <w:p w14:paraId="3747FD94" w14:textId="77777777" w:rsidR="00667910" w:rsidRPr="00685CE8" w:rsidRDefault="00667910" w:rsidP="009D0C90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1</w:t>
            </w:r>
          </w:p>
        </w:tc>
        <w:tc>
          <w:tcPr>
            <w:tcW w:w="7531" w:type="dxa"/>
            <w:shd w:val="clear" w:color="auto" w:fill="auto"/>
          </w:tcPr>
          <w:p w14:paraId="5FD7E0B8" w14:textId="77777777" w:rsidR="00667910" w:rsidRPr="00685CE8" w:rsidRDefault="00667910" w:rsidP="00A76968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 xml:space="preserve">Tender available to vendors </w:t>
            </w:r>
          </w:p>
        </w:tc>
        <w:tc>
          <w:tcPr>
            <w:tcW w:w="2461" w:type="dxa"/>
            <w:shd w:val="clear" w:color="auto" w:fill="auto"/>
          </w:tcPr>
          <w:p w14:paraId="77D4D765" w14:textId="035608AB" w:rsidR="00667910" w:rsidRPr="00685CE8" w:rsidRDefault="004B73E6" w:rsidP="00A76968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73E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  <w:r w:rsidR="00EA264E" w:rsidRPr="00685CE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14:paraId="3B5834C1" w14:textId="4F085642" w:rsidR="00667910" w:rsidRPr="00685CE8" w:rsidRDefault="004B73E6" w:rsidP="00A76968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73E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of March 2023</w:t>
            </w:r>
          </w:p>
        </w:tc>
      </w:tr>
      <w:tr w:rsidR="004B73E6" w:rsidRPr="00685CE8" w14:paraId="6E36D3AB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2D1E9FE3" w14:textId="43B14E25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2</w:t>
            </w:r>
          </w:p>
        </w:tc>
        <w:tc>
          <w:tcPr>
            <w:tcW w:w="7531" w:type="dxa"/>
            <w:shd w:val="clear" w:color="auto" w:fill="auto"/>
          </w:tcPr>
          <w:p w14:paraId="0AE88A3B" w14:textId="77777777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 xml:space="preserve">Closing date for Queries </w:t>
            </w:r>
          </w:p>
        </w:tc>
        <w:tc>
          <w:tcPr>
            <w:tcW w:w="2461" w:type="dxa"/>
            <w:shd w:val="clear" w:color="auto" w:fill="auto"/>
          </w:tcPr>
          <w:p w14:paraId="160BA6D8" w14:textId="29C4AE76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580C62CA" w14:textId="63A39983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February 202</w:t>
            </w:r>
          </w:p>
        </w:tc>
      </w:tr>
      <w:tr w:rsidR="004B73E6" w:rsidRPr="00685CE8" w14:paraId="4C17DCF3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86343BA" w14:textId="695738EC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3</w:t>
            </w:r>
          </w:p>
        </w:tc>
        <w:tc>
          <w:tcPr>
            <w:tcW w:w="7531" w:type="dxa"/>
            <w:shd w:val="clear" w:color="auto" w:fill="auto"/>
          </w:tcPr>
          <w:p w14:paraId="232A131C" w14:textId="77777777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 xml:space="preserve">Closing date for submissions </w:t>
            </w:r>
          </w:p>
        </w:tc>
        <w:tc>
          <w:tcPr>
            <w:tcW w:w="2461" w:type="dxa"/>
            <w:shd w:val="clear" w:color="auto" w:fill="auto"/>
          </w:tcPr>
          <w:p w14:paraId="202BD92A" w14:textId="7965AEE5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4D36D861" w14:textId="3E60C512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March 2023</w:t>
            </w:r>
          </w:p>
        </w:tc>
      </w:tr>
      <w:tr w:rsidR="004B73E6" w:rsidRPr="00685CE8" w14:paraId="61E8FF2E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A843CB4" w14:textId="09A5FDE9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4</w:t>
            </w:r>
          </w:p>
        </w:tc>
        <w:tc>
          <w:tcPr>
            <w:tcW w:w="7531" w:type="dxa"/>
            <w:shd w:val="clear" w:color="auto" w:fill="auto"/>
          </w:tcPr>
          <w:p w14:paraId="4E19AAD8" w14:textId="77777777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Bid Opening and Evaluation</w:t>
            </w:r>
          </w:p>
        </w:tc>
        <w:tc>
          <w:tcPr>
            <w:tcW w:w="2461" w:type="dxa"/>
            <w:shd w:val="clear" w:color="auto" w:fill="auto"/>
          </w:tcPr>
          <w:p w14:paraId="49BBF80F" w14:textId="01D2FD75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73E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2023</w:t>
            </w:r>
          </w:p>
        </w:tc>
        <w:tc>
          <w:tcPr>
            <w:tcW w:w="3627" w:type="dxa"/>
            <w:shd w:val="clear" w:color="auto" w:fill="auto"/>
          </w:tcPr>
          <w:p w14:paraId="4B283E40" w14:textId="0D1A130E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March 2023</w:t>
            </w:r>
          </w:p>
        </w:tc>
      </w:tr>
      <w:tr w:rsidR="004B73E6" w:rsidRPr="00685CE8" w14:paraId="6B43D331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292710F" w14:textId="6CDAB9DB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5</w:t>
            </w:r>
          </w:p>
        </w:tc>
        <w:tc>
          <w:tcPr>
            <w:tcW w:w="7531" w:type="dxa"/>
            <w:shd w:val="clear" w:color="auto" w:fill="auto"/>
          </w:tcPr>
          <w:p w14:paraId="07083521" w14:textId="77777777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Approval of contract</w:t>
            </w:r>
          </w:p>
        </w:tc>
        <w:tc>
          <w:tcPr>
            <w:tcW w:w="2461" w:type="dxa"/>
            <w:shd w:val="clear" w:color="auto" w:fill="auto"/>
          </w:tcPr>
          <w:p w14:paraId="60EADCF2" w14:textId="13A1869F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March 2023</w:t>
            </w:r>
          </w:p>
        </w:tc>
        <w:tc>
          <w:tcPr>
            <w:tcW w:w="3627" w:type="dxa"/>
            <w:shd w:val="clear" w:color="auto" w:fill="auto"/>
          </w:tcPr>
          <w:p w14:paraId="2D2B2554" w14:textId="7036BEAF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March 2023</w:t>
            </w:r>
          </w:p>
        </w:tc>
      </w:tr>
      <w:tr w:rsidR="004B73E6" w:rsidRPr="00685CE8" w14:paraId="5B595523" w14:textId="77777777" w:rsidTr="00934BBB">
        <w:trPr>
          <w:trHeight w:val="441"/>
        </w:trPr>
        <w:tc>
          <w:tcPr>
            <w:tcW w:w="686" w:type="dxa"/>
            <w:shd w:val="clear" w:color="auto" w:fill="auto"/>
          </w:tcPr>
          <w:p w14:paraId="2409EA2D" w14:textId="405921B2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6</w:t>
            </w:r>
          </w:p>
        </w:tc>
        <w:tc>
          <w:tcPr>
            <w:tcW w:w="7531" w:type="dxa"/>
            <w:shd w:val="clear" w:color="auto" w:fill="auto"/>
          </w:tcPr>
          <w:p w14:paraId="2B697F10" w14:textId="1AAC12DF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5CE8">
              <w:rPr>
                <w:sz w:val="28"/>
                <w:szCs w:val="28"/>
              </w:rPr>
              <w:t>Issuance of Purchase Order</w:t>
            </w:r>
          </w:p>
        </w:tc>
        <w:tc>
          <w:tcPr>
            <w:tcW w:w="2461" w:type="dxa"/>
            <w:shd w:val="clear" w:color="auto" w:fill="auto"/>
          </w:tcPr>
          <w:p w14:paraId="093C63EE" w14:textId="77E4A911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14:paraId="6CD25024" w14:textId="7DDDADBE" w:rsidR="004B73E6" w:rsidRPr="00685CE8" w:rsidRDefault="004B73E6" w:rsidP="004B73E6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March 2023</w:t>
            </w:r>
          </w:p>
        </w:tc>
      </w:tr>
    </w:tbl>
    <w:p w14:paraId="0D23F476" w14:textId="77777777" w:rsidR="00667910" w:rsidRPr="00D8000D" w:rsidRDefault="00D8000D" w:rsidP="00853BFB">
      <w:pPr>
        <w:ind w:left="11520" w:firstLine="720"/>
        <w:jc w:val="center"/>
        <w:rPr>
          <w:rFonts w:eastAsia="Arial Unicode MS" w:cs="Arial"/>
          <w:sz w:val="26"/>
          <w:szCs w:val="22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BAC9B2" wp14:editId="0ED89758">
            <wp:simplePos x="0" y="0"/>
            <wp:positionH relativeFrom="page">
              <wp:align>left</wp:align>
            </wp:positionH>
            <wp:positionV relativeFrom="paragraph">
              <wp:posOffset>-875569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"/>
          <w:sz w:val="26"/>
          <w:szCs w:val="22"/>
          <w:u w:val="single"/>
        </w:rPr>
        <w:t>Annex</w:t>
      </w:r>
      <w:r w:rsidR="00D22BC0">
        <w:rPr>
          <w:rFonts w:eastAsia="Arial Unicode MS" w:cs="Arial"/>
          <w:sz w:val="26"/>
          <w:szCs w:val="22"/>
          <w:u w:val="single"/>
        </w:rPr>
        <w:t xml:space="preserve"> - </w:t>
      </w:r>
      <w:r>
        <w:rPr>
          <w:rFonts w:eastAsia="Arial Unicode MS" w:cs="Arial"/>
          <w:sz w:val="26"/>
          <w:szCs w:val="22"/>
          <w:u w:val="single"/>
        </w:rPr>
        <w:t>A</w:t>
      </w:r>
    </w:p>
    <w:p w14:paraId="3766170E" w14:textId="77777777" w:rsidR="00186FBF" w:rsidRDefault="00186FBF" w:rsidP="007D40A5">
      <w:pPr>
        <w:jc w:val="center"/>
      </w:pPr>
    </w:p>
    <w:p w14:paraId="1A767C38" w14:textId="5A62C91C" w:rsidR="007D40A5" w:rsidRPr="007D40A5" w:rsidRDefault="007D40A5" w:rsidP="007D40A5">
      <w:pPr>
        <w:jc w:val="center"/>
        <w:rPr>
          <w:b/>
          <w:lang w:val="en-US"/>
        </w:rPr>
      </w:pPr>
      <w:r w:rsidRPr="007D40A5">
        <w:rPr>
          <w:b/>
          <w:lang w:val="en-US"/>
        </w:rPr>
        <w:t>2</w:t>
      </w:r>
      <w:r w:rsidR="004B73E6">
        <w:rPr>
          <w:b/>
          <w:lang w:val="en-US"/>
        </w:rPr>
        <w:t>3</w:t>
      </w:r>
      <w:r w:rsidRPr="007D40A5">
        <w:rPr>
          <w:b/>
          <w:lang w:val="en-US"/>
        </w:rPr>
        <w:t>-</w:t>
      </w:r>
      <w:r w:rsidR="00EA264E">
        <w:rPr>
          <w:b/>
          <w:lang w:val="en-US"/>
        </w:rPr>
        <w:t>UN</w:t>
      </w:r>
      <w:r w:rsidRPr="007D40A5">
        <w:rPr>
          <w:b/>
          <w:lang w:val="en-US"/>
        </w:rPr>
        <w:t>HCR</w:t>
      </w:r>
      <w:r w:rsidR="00EA264E">
        <w:rPr>
          <w:b/>
          <w:lang w:val="en-US"/>
        </w:rPr>
        <w:t>/</w:t>
      </w:r>
      <w:r w:rsidRPr="007D40A5">
        <w:rPr>
          <w:b/>
          <w:lang w:val="en-US"/>
        </w:rPr>
        <w:t>SDNEL</w:t>
      </w:r>
      <w:r w:rsidR="00EA264E">
        <w:rPr>
          <w:b/>
          <w:lang w:val="en-US"/>
        </w:rPr>
        <w:t>F/</w:t>
      </w:r>
      <w:r w:rsidRPr="007D40A5">
        <w:rPr>
          <w:b/>
          <w:lang w:val="en-US"/>
        </w:rPr>
        <w:t>SUP</w:t>
      </w:r>
      <w:r w:rsidR="00EA264E">
        <w:rPr>
          <w:b/>
          <w:lang w:val="en-US"/>
        </w:rPr>
        <w:t>/</w:t>
      </w:r>
      <w:r w:rsidR="009D0C90">
        <w:rPr>
          <w:b/>
          <w:lang w:val="en-US"/>
        </w:rPr>
        <w:t>ITB</w:t>
      </w:r>
      <w:r w:rsidRPr="007D40A5">
        <w:rPr>
          <w:b/>
          <w:lang w:val="en-US"/>
        </w:rPr>
        <w:t>-00</w:t>
      </w:r>
      <w:r w:rsidR="004B73E6">
        <w:rPr>
          <w:b/>
          <w:lang w:val="en-US"/>
        </w:rPr>
        <w:t>2</w:t>
      </w:r>
    </w:p>
    <w:p w14:paraId="628F32CD" w14:textId="77777777" w:rsidR="00186FBF" w:rsidRPr="00186FBF" w:rsidRDefault="00186FBF" w:rsidP="00186FBF"/>
    <w:p w14:paraId="2A9CBD96" w14:textId="77777777" w:rsidR="00186FBF" w:rsidRPr="00186FBF" w:rsidRDefault="00186FBF" w:rsidP="00186FBF"/>
    <w:p w14:paraId="5A21F889" w14:textId="77777777" w:rsidR="00186FBF" w:rsidRPr="00685CE8" w:rsidRDefault="00186FBF" w:rsidP="00186FBF">
      <w:pPr>
        <w:rPr>
          <w:sz w:val="24"/>
          <w:szCs w:val="24"/>
        </w:rPr>
      </w:pPr>
    </w:p>
    <w:p w14:paraId="64487FD3" w14:textId="77777777" w:rsidR="00186FBF" w:rsidRPr="00685CE8" w:rsidRDefault="00186FBF" w:rsidP="00186FBF">
      <w:pPr>
        <w:tabs>
          <w:tab w:val="left" w:pos="1995"/>
        </w:tabs>
        <w:rPr>
          <w:sz w:val="24"/>
          <w:szCs w:val="24"/>
        </w:rPr>
      </w:pPr>
      <w:r w:rsidRPr="00685CE8">
        <w:rPr>
          <w:sz w:val="24"/>
          <w:szCs w:val="24"/>
        </w:rPr>
        <w:t xml:space="preserve">The above dates are </w:t>
      </w:r>
      <w:r w:rsidR="00686D32" w:rsidRPr="00685CE8">
        <w:rPr>
          <w:sz w:val="24"/>
          <w:szCs w:val="24"/>
        </w:rPr>
        <w:t>tentative and may vary from actual dates.</w:t>
      </w:r>
    </w:p>
    <w:p w14:paraId="4C5CBC9C" w14:textId="77777777" w:rsidR="00186FBF" w:rsidRPr="00186FBF" w:rsidRDefault="00186FBF" w:rsidP="00186FBF"/>
    <w:p w14:paraId="1CBC8949" w14:textId="77777777" w:rsidR="00186FBF" w:rsidRPr="00186FBF" w:rsidRDefault="00186FBF" w:rsidP="00186FBF"/>
    <w:p w14:paraId="07EB7C7B" w14:textId="77777777" w:rsidR="00186FBF" w:rsidRPr="00186FBF" w:rsidRDefault="00186FBF" w:rsidP="00186FBF"/>
    <w:p w14:paraId="70132EAE" w14:textId="77777777" w:rsidR="00186FBF" w:rsidRPr="00186FBF" w:rsidRDefault="00186FBF" w:rsidP="00186FBF"/>
    <w:p w14:paraId="2AF2CBAA" w14:textId="77777777" w:rsidR="00186FBF" w:rsidRPr="00186FBF" w:rsidRDefault="00186FBF" w:rsidP="00186FBF"/>
    <w:p w14:paraId="3F7BF560" w14:textId="77777777" w:rsidR="00186FBF" w:rsidRPr="00186FBF" w:rsidRDefault="00186FBF" w:rsidP="00186FBF"/>
    <w:p w14:paraId="11813BB2" w14:textId="77777777" w:rsidR="00186FBF" w:rsidRPr="00186FBF" w:rsidRDefault="00186FBF" w:rsidP="00186FBF"/>
    <w:p w14:paraId="25DBCAA5" w14:textId="77777777" w:rsidR="00186FBF" w:rsidRPr="00186FBF" w:rsidRDefault="00186FBF" w:rsidP="00186FBF"/>
    <w:p w14:paraId="7BF9F182" w14:textId="77777777" w:rsidR="00186FBF" w:rsidRPr="00186FBF" w:rsidRDefault="00186FBF" w:rsidP="00186FBF"/>
    <w:p w14:paraId="3EB2F2B3" w14:textId="77777777" w:rsidR="00186FBF" w:rsidRPr="00186FBF" w:rsidRDefault="00186FBF" w:rsidP="00186FBF"/>
    <w:p w14:paraId="72159B36" w14:textId="77777777" w:rsidR="00186FBF" w:rsidRPr="00186FBF" w:rsidRDefault="00186FBF" w:rsidP="00186FBF"/>
    <w:p w14:paraId="41F04CD2" w14:textId="77777777" w:rsidR="00186FBF" w:rsidRPr="00186FBF" w:rsidRDefault="00186FBF" w:rsidP="00186FBF"/>
    <w:p w14:paraId="3ABFE4D6" w14:textId="77777777" w:rsidR="00E15813" w:rsidRPr="00186FBF" w:rsidRDefault="00E15813" w:rsidP="00186FBF"/>
    <w:sectPr w:rsidR="00E15813" w:rsidRPr="00186FBF" w:rsidSect="006045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10"/>
    <w:rsid w:val="00015F90"/>
    <w:rsid w:val="000303D4"/>
    <w:rsid w:val="00061297"/>
    <w:rsid w:val="000817A2"/>
    <w:rsid w:val="000A275E"/>
    <w:rsid w:val="000F1512"/>
    <w:rsid w:val="00186FBF"/>
    <w:rsid w:val="001A0DAF"/>
    <w:rsid w:val="002763EC"/>
    <w:rsid w:val="00300BA1"/>
    <w:rsid w:val="00313E49"/>
    <w:rsid w:val="003447A9"/>
    <w:rsid w:val="0043443B"/>
    <w:rsid w:val="004805CD"/>
    <w:rsid w:val="004819D1"/>
    <w:rsid w:val="004B73E6"/>
    <w:rsid w:val="00560E7E"/>
    <w:rsid w:val="005632C4"/>
    <w:rsid w:val="00572884"/>
    <w:rsid w:val="00591497"/>
    <w:rsid w:val="005A39A9"/>
    <w:rsid w:val="005B01F6"/>
    <w:rsid w:val="006045CE"/>
    <w:rsid w:val="006070DF"/>
    <w:rsid w:val="00656DA6"/>
    <w:rsid w:val="00667910"/>
    <w:rsid w:val="00685CE8"/>
    <w:rsid w:val="00686D32"/>
    <w:rsid w:val="006C6DE0"/>
    <w:rsid w:val="00701C3D"/>
    <w:rsid w:val="00743711"/>
    <w:rsid w:val="0076286F"/>
    <w:rsid w:val="00763778"/>
    <w:rsid w:val="007D40A5"/>
    <w:rsid w:val="00822F83"/>
    <w:rsid w:val="00827424"/>
    <w:rsid w:val="00840D0D"/>
    <w:rsid w:val="00853BFB"/>
    <w:rsid w:val="008B5EAF"/>
    <w:rsid w:val="008B63DA"/>
    <w:rsid w:val="00907C5C"/>
    <w:rsid w:val="00913F8E"/>
    <w:rsid w:val="00924071"/>
    <w:rsid w:val="00925F40"/>
    <w:rsid w:val="00934BBB"/>
    <w:rsid w:val="00957CB3"/>
    <w:rsid w:val="00984D73"/>
    <w:rsid w:val="009D0C90"/>
    <w:rsid w:val="009D4048"/>
    <w:rsid w:val="00A76968"/>
    <w:rsid w:val="00A87A0D"/>
    <w:rsid w:val="00AC0BD4"/>
    <w:rsid w:val="00AD52CE"/>
    <w:rsid w:val="00AD69CE"/>
    <w:rsid w:val="00AF3131"/>
    <w:rsid w:val="00B114F6"/>
    <w:rsid w:val="00B178FB"/>
    <w:rsid w:val="00B835C0"/>
    <w:rsid w:val="00C01F9A"/>
    <w:rsid w:val="00C22BC6"/>
    <w:rsid w:val="00CB4166"/>
    <w:rsid w:val="00CF5330"/>
    <w:rsid w:val="00D22BC0"/>
    <w:rsid w:val="00D41FD9"/>
    <w:rsid w:val="00D8000D"/>
    <w:rsid w:val="00DA7D8D"/>
    <w:rsid w:val="00E02AF3"/>
    <w:rsid w:val="00E15813"/>
    <w:rsid w:val="00E747BD"/>
    <w:rsid w:val="00EA264E"/>
    <w:rsid w:val="00EC1685"/>
    <w:rsid w:val="00EC684A"/>
    <w:rsid w:val="00ED6025"/>
    <w:rsid w:val="00EE483C"/>
    <w:rsid w:val="00F23364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70C"/>
  <w15:chartTrackingRefBased/>
  <w15:docId w15:val="{872CEC7F-0122-4291-BF5A-D9019AA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0D0BC-7B88-447A-996E-A8CB391F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C9709-223A-4E0B-B8F6-6748772D5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0D4A0-CB99-45D1-A9C5-64DE5FA1F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A3431-8353-4E90-B4FA-14FF99FE4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Nawaz</dc:creator>
  <cp:keywords/>
  <dc:description/>
  <cp:lastModifiedBy>Erkut Kostak</cp:lastModifiedBy>
  <cp:revision>30</cp:revision>
  <cp:lastPrinted>2021-09-06T07:33:00Z</cp:lastPrinted>
  <dcterms:created xsi:type="dcterms:W3CDTF">2020-01-28T12:24:00Z</dcterms:created>
  <dcterms:modified xsi:type="dcterms:W3CDTF">2023-02-08T12:44:00Z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